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879F8" w14:textId="5CC21093" w:rsidR="00BE557A" w:rsidRPr="00186DDC" w:rsidRDefault="00BE557A" w:rsidP="00BE557A">
      <w:pPr>
        <w:jc w:val="center"/>
        <w:rPr>
          <w:rFonts w:ascii="標楷體" w:eastAsia="標楷體" w:hAnsi="標楷體"/>
          <w:b/>
          <w:sz w:val="32"/>
        </w:rPr>
      </w:pPr>
      <w:r w:rsidRPr="00186DDC">
        <w:rPr>
          <w:rFonts w:ascii="標楷體" w:eastAsia="標楷體" w:hAnsi="標楷體" w:hint="eastAsia"/>
          <w:b/>
          <w:sz w:val="32"/>
        </w:rPr>
        <w:t>臺中市</w:t>
      </w:r>
      <w:r w:rsidR="00BF6B95">
        <w:rPr>
          <w:rFonts w:ascii="標楷體" w:eastAsia="標楷體" w:hAnsi="標楷體" w:hint="eastAsia"/>
          <w:b/>
          <w:sz w:val="32"/>
        </w:rPr>
        <w:t>太平區坪林國</w:t>
      </w:r>
      <w:r w:rsidRPr="00186DDC">
        <w:rPr>
          <w:rFonts w:ascii="標楷體" w:eastAsia="標楷體" w:hAnsi="標楷體" w:hint="eastAsia"/>
          <w:b/>
          <w:sz w:val="32"/>
        </w:rPr>
        <w:t>民小學1</w:t>
      </w:r>
      <w:r w:rsidR="00E01D8B">
        <w:rPr>
          <w:rFonts w:ascii="標楷體" w:eastAsia="標楷體" w:hAnsi="標楷體" w:hint="eastAsia"/>
          <w:b/>
          <w:sz w:val="32"/>
        </w:rPr>
        <w:t>1</w:t>
      </w:r>
      <w:r w:rsidR="00664E55">
        <w:rPr>
          <w:rFonts w:ascii="標楷體" w:eastAsia="標楷體" w:hAnsi="標楷體" w:hint="eastAsia"/>
          <w:b/>
          <w:sz w:val="32"/>
        </w:rPr>
        <w:t>3</w:t>
      </w:r>
      <w:r w:rsidRPr="00186DDC">
        <w:rPr>
          <w:rFonts w:ascii="標楷體" w:eastAsia="標楷體" w:hAnsi="標楷體" w:hint="eastAsia"/>
          <w:b/>
          <w:sz w:val="32"/>
        </w:rPr>
        <w:t>學年度第</w:t>
      </w:r>
      <w:r w:rsidR="00C4383E">
        <w:rPr>
          <w:rFonts w:ascii="標楷體" w:eastAsia="標楷體" w:hAnsi="標楷體" w:hint="eastAsia"/>
          <w:b/>
          <w:sz w:val="32"/>
        </w:rPr>
        <w:t>二</w:t>
      </w:r>
      <w:r w:rsidRPr="00186DDC">
        <w:rPr>
          <w:rFonts w:ascii="標楷體" w:eastAsia="標楷體" w:hAnsi="標楷體" w:hint="eastAsia"/>
          <w:b/>
          <w:sz w:val="32"/>
        </w:rPr>
        <w:t>學期</w:t>
      </w:r>
      <w:r w:rsidR="00873B22">
        <w:rPr>
          <w:rFonts w:ascii="標楷體" w:eastAsia="標楷體" w:hAnsi="標楷體" w:hint="eastAsia"/>
          <w:b/>
          <w:sz w:val="32"/>
        </w:rPr>
        <w:t>輔導室相關會議</w:t>
      </w:r>
    </w:p>
    <w:p w14:paraId="6F2C19C0" w14:textId="3E5307A0" w:rsidR="0023777D" w:rsidRPr="00186DDC" w:rsidRDefault="00D2285B" w:rsidP="00BE557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</w:rPr>
        <w:t>期</w:t>
      </w:r>
      <w:r w:rsidR="00BE7B8A">
        <w:rPr>
          <w:rFonts w:ascii="標楷體" w:eastAsia="標楷體" w:hAnsi="標楷體" w:hint="eastAsia"/>
          <w:b/>
          <w:sz w:val="32"/>
        </w:rPr>
        <w:t>末</w:t>
      </w:r>
      <w:r w:rsidR="00BE557A" w:rsidRPr="00186DDC">
        <w:rPr>
          <w:rFonts w:ascii="標楷體" w:eastAsia="標楷體" w:hAnsi="標楷體" w:hint="eastAsia"/>
          <w:b/>
          <w:sz w:val="32"/>
        </w:rPr>
        <w:t>會議紀錄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74"/>
        <w:gridCol w:w="3024"/>
        <w:gridCol w:w="1560"/>
        <w:gridCol w:w="3118"/>
      </w:tblGrid>
      <w:tr w:rsidR="00BE557A" w:rsidRPr="00186DDC" w14:paraId="505B52D7" w14:textId="77777777" w:rsidTr="00BE7B8A">
        <w:trPr>
          <w:trHeight w:val="393"/>
        </w:trPr>
        <w:tc>
          <w:tcPr>
            <w:tcW w:w="2074" w:type="dxa"/>
            <w:vAlign w:val="center"/>
          </w:tcPr>
          <w:p w14:paraId="09E4C1EE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會議時間</w:t>
            </w:r>
          </w:p>
        </w:tc>
        <w:tc>
          <w:tcPr>
            <w:tcW w:w="7702" w:type="dxa"/>
            <w:gridSpan w:val="3"/>
            <w:vAlign w:val="center"/>
          </w:tcPr>
          <w:p w14:paraId="27F07F96" w14:textId="4660C577" w:rsidR="00BE557A" w:rsidRPr="00186DDC" w:rsidRDefault="00186DDC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01D8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C4383E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C4383E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日(星期</w:t>
            </w:r>
            <w:r w:rsidR="00BF6B95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5B4CA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F6B9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BF6B9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D2C4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  <w:r w:rsidR="005B4CA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F6B9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664E5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0分</w:t>
            </w:r>
          </w:p>
        </w:tc>
      </w:tr>
      <w:tr w:rsidR="00BE557A" w:rsidRPr="00186DDC" w14:paraId="6E136583" w14:textId="77777777" w:rsidTr="00BE7B8A">
        <w:trPr>
          <w:trHeight w:val="582"/>
        </w:trPr>
        <w:tc>
          <w:tcPr>
            <w:tcW w:w="2074" w:type="dxa"/>
            <w:vAlign w:val="center"/>
          </w:tcPr>
          <w:p w14:paraId="5A85E888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會議地點</w:t>
            </w:r>
          </w:p>
        </w:tc>
        <w:tc>
          <w:tcPr>
            <w:tcW w:w="7702" w:type="dxa"/>
            <w:gridSpan w:val="3"/>
            <w:vAlign w:val="center"/>
          </w:tcPr>
          <w:p w14:paraId="5E368EDC" w14:textId="4AC569C9" w:rsidR="00BE557A" w:rsidRPr="00186DDC" w:rsidRDefault="00BF6B95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家長會議室</w:t>
            </w:r>
          </w:p>
        </w:tc>
      </w:tr>
      <w:tr w:rsidR="00BE557A" w:rsidRPr="00186DDC" w14:paraId="015ACB62" w14:textId="77777777" w:rsidTr="00BE7B8A">
        <w:trPr>
          <w:trHeight w:val="503"/>
        </w:trPr>
        <w:tc>
          <w:tcPr>
            <w:tcW w:w="2074" w:type="dxa"/>
            <w:vAlign w:val="center"/>
          </w:tcPr>
          <w:p w14:paraId="792A3963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會議主持人</w:t>
            </w:r>
          </w:p>
        </w:tc>
        <w:tc>
          <w:tcPr>
            <w:tcW w:w="3024" w:type="dxa"/>
            <w:vAlign w:val="center"/>
          </w:tcPr>
          <w:p w14:paraId="63E89342" w14:textId="36DEF616" w:rsidR="00BE557A" w:rsidRPr="00186DDC" w:rsidRDefault="00BF6B95" w:rsidP="00186D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柯瑞蘭</w:t>
            </w:r>
          </w:p>
        </w:tc>
        <w:tc>
          <w:tcPr>
            <w:tcW w:w="1560" w:type="dxa"/>
            <w:vAlign w:val="center"/>
          </w:tcPr>
          <w:p w14:paraId="6C663466" w14:textId="77777777" w:rsidR="00BE557A" w:rsidRPr="00186DDC" w:rsidRDefault="00BE557A" w:rsidP="00186DD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86DDC">
              <w:rPr>
                <w:rFonts w:ascii="標楷體" w:eastAsia="標楷體" w:hAnsi="標楷體" w:hint="eastAsia"/>
                <w:b/>
                <w:sz w:val="26"/>
                <w:szCs w:val="26"/>
              </w:rPr>
              <w:t>記錄</w:t>
            </w:r>
          </w:p>
        </w:tc>
        <w:tc>
          <w:tcPr>
            <w:tcW w:w="3118" w:type="dxa"/>
            <w:vAlign w:val="center"/>
          </w:tcPr>
          <w:p w14:paraId="27F51CB3" w14:textId="3B918110" w:rsidR="00BE557A" w:rsidRPr="00186DDC" w:rsidRDefault="00BF6B95" w:rsidP="00123D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鄧敏君</w:t>
            </w:r>
          </w:p>
        </w:tc>
      </w:tr>
    </w:tbl>
    <w:p w14:paraId="2EBD7689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主席致詞</w:t>
      </w:r>
    </w:p>
    <w:p w14:paraId="35793784" w14:textId="2D6FA061" w:rsidR="00BE557A" w:rsidRPr="00186DDC" w:rsidRDefault="00873B22" w:rsidP="00BE557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輔導主任</w:t>
      </w:r>
      <w:r w:rsidR="00BE557A" w:rsidRPr="00186DDC">
        <w:rPr>
          <w:rFonts w:ascii="標楷體" w:eastAsia="標楷體" w:hAnsi="標楷體" w:hint="eastAsia"/>
        </w:rPr>
        <w:t>：</w:t>
      </w:r>
      <w:r w:rsidR="00BE557A" w:rsidRPr="009B72C3">
        <w:rPr>
          <w:rFonts w:ascii="標楷體" w:eastAsia="標楷體" w:hAnsi="標楷體" w:hint="eastAsia"/>
          <w:color w:val="000000" w:themeColor="text1"/>
        </w:rPr>
        <w:t>略</w:t>
      </w:r>
    </w:p>
    <w:p w14:paraId="51ACFE2A" w14:textId="7FA37C43" w:rsidR="00BE557A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報告事項</w:t>
      </w:r>
    </w:p>
    <w:p w14:paraId="41DD0D72" w14:textId="3EC39193" w:rsidR="0029505A" w:rsidRDefault="00BE7B8A" w:rsidP="00BE7B8A">
      <w:pPr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學前特教報告</w:t>
      </w:r>
    </w:p>
    <w:p w14:paraId="1599C9AF" w14:textId="1AEF0D2B" w:rsidR="00BE7B8A" w:rsidRDefault="00BE7B8A" w:rsidP="00BE7B8A">
      <w:pPr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Pr="00BE7B8A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特教組長報告</w:t>
      </w:r>
      <w:r w:rsidR="003B1CEE">
        <w:rPr>
          <w:rFonts w:ascii="標楷體" w:eastAsia="標楷體" w:hAnsi="標楷體" w:hint="eastAsia"/>
          <w:sz w:val="26"/>
          <w:szCs w:val="26"/>
        </w:rPr>
        <w:t>國小部特教業務執行情形</w:t>
      </w:r>
    </w:p>
    <w:p w14:paraId="2C65B7F9" w14:textId="4F1A3519" w:rsidR="00BE7B8A" w:rsidRDefault="00BE7B8A" w:rsidP="00BE7B8A">
      <w:pPr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 專輔報告認輔</w:t>
      </w:r>
      <w:r w:rsidR="00D2231E">
        <w:rPr>
          <w:rFonts w:ascii="標楷體" w:eastAsia="標楷體" w:hAnsi="標楷體" w:hint="eastAsia"/>
          <w:sz w:val="26"/>
          <w:szCs w:val="26"/>
        </w:rPr>
        <w:t>個案</w:t>
      </w:r>
      <w:r>
        <w:rPr>
          <w:rFonts w:ascii="標楷體" w:eastAsia="標楷體" w:hAnsi="標楷體" w:hint="eastAsia"/>
          <w:sz w:val="26"/>
          <w:szCs w:val="26"/>
        </w:rPr>
        <w:t>輔導情形</w:t>
      </w:r>
      <w:r w:rsidR="000573CA">
        <w:rPr>
          <w:rFonts w:ascii="標楷體" w:eastAsia="標楷體" w:hAnsi="標楷體" w:hint="eastAsia"/>
          <w:sz w:val="26"/>
          <w:szCs w:val="26"/>
        </w:rPr>
        <w:t>(6-3潘生畢業轉銜、3-甲劉生</w:t>
      </w:r>
      <w:bookmarkStart w:id="0" w:name="_GoBack"/>
      <w:bookmarkEnd w:id="0"/>
      <w:r w:rsidR="000573CA">
        <w:rPr>
          <w:rFonts w:ascii="標楷體" w:eastAsia="標楷體" w:hAnsi="標楷體" w:hint="eastAsia"/>
          <w:sz w:val="26"/>
          <w:szCs w:val="26"/>
        </w:rPr>
        <w:t>結案)</w:t>
      </w:r>
    </w:p>
    <w:p w14:paraId="58A83490" w14:textId="681E9532" w:rsidR="00BE7B8A" w:rsidRDefault="00BE7B8A" w:rsidP="00BE7B8A">
      <w:pPr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 輔導主任報告學習扶助相關事項</w:t>
      </w:r>
    </w:p>
    <w:p w14:paraId="721EF5C4" w14:textId="7B502A4D" w:rsidR="00BE7B8A" w:rsidRPr="00BE7B8A" w:rsidRDefault="00BE7B8A" w:rsidP="00BE7B8A">
      <w:pPr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 輔導主任報告本學期家庭教育推動情形</w:t>
      </w:r>
    </w:p>
    <w:p w14:paraId="36362E9B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提案討論</w:t>
      </w:r>
    </w:p>
    <w:p w14:paraId="57A6CDAB" w14:textId="4E225BC1" w:rsidR="00BE557A" w:rsidRPr="00186DDC" w:rsidRDefault="00392956" w:rsidP="00BE557A">
      <w:pPr>
        <w:pStyle w:val="a4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14:paraId="1A4EC393" w14:textId="2DEA5EE6" w:rsidR="00BE557A" w:rsidRPr="00392956" w:rsidRDefault="00BE557A" w:rsidP="00392956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臨時動議</w:t>
      </w:r>
    </w:p>
    <w:p w14:paraId="5AB197DF" w14:textId="7642DC80" w:rsidR="00BE557A" w:rsidRPr="00186DDC" w:rsidRDefault="00392956" w:rsidP="00BE557A">
      <w:pPr>
        <w:pStyle w:val="a4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14:paraId="6A1C2C10" w14:textId="77777777" w:rsidR="00BE557A" w:rsidRPr="00186DDC" w:rsidRDefault="00BE557A" w:rsidP="00BE557A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>散會</w:t>
      </w:r>
    </w:p>
    <w:p w14:paraId="55D34AC9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25E8ED38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73E13BE8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</w:p>
    <w:p w14:paraId="22C426D3" w14:textId="77777777" w:rsidR="00BE557A" w:rsidRPr="00186DDC" w:rsidRDefault="00BE557A" w:rsidP="00BE557A">
      <w:pPr>
        <w:pStyle w:val="a4"/>
        <w:ind w:leftChars="0"/>
        <w:rPr>
          <w:rFonts w:ascii="標楷體" w:eastAsia="標楷體" w:hAnsi="標楷體"/>
        </w:rPr>
      </w:pPr>
      <w:r w:rsidRPr="00186DDC">
        <w:rPr>
          <w:rFonts w:ascii="標楷體" w:eastAsia="標楷體" w:hAnsi="標楷體" w:hint="eastAsia"/>
        </w:rPr>
        <w:t xml:space="preserve">承辦人                   主任                   校長       </w:t>
      </w:r>
    </w:p>
    <w:sectPr w:rsidR="00BE557A" w:rsidRPr="00186DDC" w:rsidSect="0018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2ABE2" w14:textId="77777777" w:rsidR="00AE6AAB" w:rsidRDefault="00AE6AAB" w:rsidP="009B1D37">
      <w:r>
        <w:separator/>
      </w:r>
    </w:p>
  </w:endnote>
  <w:endnote w:type="continuationSeparator" w:id="0">
    <w:p w14:paraId="75589AAC" w14:textId="77777777" w:rsidR="00AE6AAB" w:rsidRDefault="00AE6AAB" w:rsidP="009B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2372" w14:textId="77777777" w:rsidR="00AE6AAB" w:rsidRDefault="00AE6AAB" w:rsidP="009B1D37">
      <w:r>
        <w:separator/>
      </w:r>
    </w:p>
  </w:footnote>
  <w:footnote w:type="continuationSeparator" w:id="0">
    <w:p w14:paraId="049846EF" w14:textId="77777777" w:rsidR="00AE6AAB" w:rsidRDefault="00AE6AAB" w:rsidP="009B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1483"/>
    <w:multiLevelType w:val="hybridMultilevel"/>
    <w:tmpl w:val="A586A15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734DA"/>
    <w:multiLevelType w:val="hybridMultilevel"/>
    <w:tmpl w:val="17F0C030"/>
    <w:lvl w:ilvl="0" w:tplc="98B61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8B87CD0"/>
    <w:multiLevelType w:val="hybridMultilevel"/>
    <w:tmpl w:val="6DCCA190"/>
    <w:lvl w:ilvl="0" w:tplc="DCA8D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A"/>
    <w:rsid w:val="0000272B"/>
    <w:rsid w:val="00037007"/>
    <w:rsid w:val="00044713"/>
    <w:rsid w:val="000573CA"/>
    <w:rsid w:val="00123D26"/>
    <w:rsid w:val="00140096"/>
    <w:rsid w:val="00186DDC"/>
    <w:rsid w:val="001C2F44"/>
    <w:rsid w:val="0023777D"/>
    <w:rsid w:val="002455EB"/>
    <w:rsid w:val="002714D8"/>
    <w:rsid w:val="0029505A"/>
    <w:rsid w:val="002C52EB"/>
    <w:rsid w:val="002D2C4D"/>
    <w:rsid w:val="003042F1"/>
    <w:rsid w:val="00332A95"/>
    <w:rsid w:val="00392956"/>
    <w:rsid w:val="003B1CEE"/>
    <w:rsid w:val="003B7613"/>
    <w:rsid w:val="00406BE0"/>
    <w:rsid w:val="00430D3F"/>
    <w:rsid w:val="004D0F8E"/>
    <w:rsid w:val="005100AA"/>
    <w:rsid w:val="005128E3"/>
    <w:rsid w:val="0052729A"/>
    <w:rsid w:val="00546FE2"/>
    <w:rsid w:val="005A0375"/>
    <w:rsid w:val="005B289F"/>
    <w:rsid w:val="005B4CA1"/>
    <w:rsid w:val="005F53AC"/>
    <w:rsid w:val="00634AF4"/>
    <w:rsid w:val="00664E55"/>
    <w:rsid w:val="006B0C24"/>
    <w:rsid w:val="007158B9"/>
    <w:rsid w:val="00735D43"/>
    <w:rsid w:val="007A50A7"/>
    <w:rsid w:val="007A6EF3"/>
    <w:rsid w:val="007C1E36"/>
    <w:rsid w:val="007F7F6B"/>
    <w:rsid w:val="00834E1B"/>
    <w:rsid w:val="008375BF"/>
    <w:rsid w:val="00850D50"/>
    <w:rsid w:val="00857A31"/>
    <w:rsid w:val="008707FF"/>
    <w:rsid w:val="00873B22"/>
    <w:rsid w:val="00882933"/>
    <w:rsid w:val="008A7E4C"/>
    <w:rsid w:val="008E1472"/>
    <w:rsid w:val="008E1A13"/>
    <w:rsid w:val="00917842"/>
    <w:rsid w:val="00932F53"/>
    <w:rsid w:val="009B1D37"/>
    <w:rsid w:val="009B72C3"/>
    <w:rsid w:val="009D2F41"/>
    <w:rsid w:val="00A03ED4"/>
    <w:rsid w:val="00A248B1"/>
    <w:rsid w:val="00A5166B"/>
    <w:rsid w:val="00AC333C"/>
    <w:rsid w:val="00AE6AAB"/>
    <w:rsid w:val="00B2185D"/>
    <w:rsid w:val="00B50032"/>
    <w:rsid w:val="00B845C0"/>
    <w:rsid w:val="00BC4A55"/>
    <w:rsid w:val="00BC524A"/>
    <w:rsid w:val="00BE557A"/>
    <w:rsid w:val="00BE7B8A"/>
    <w:rsid w:val="00BF6B95"/>
    <w:rsid w:val="00BF7650"/>
    <w:rsid w:val="00C31240"/>
    <w:rsid w:val="00C35787"/>
    <w:rsid w:val="00C372AD"/>
    <w:rsid w:val="00C4383E"/>
    <w:rsid w:val="00C63F0A"/>
    <w:rsid w:val="00CA0154"/>
    <w:rsid w:val="00D2231E"/>
    <w:rsid w:val="00D2285B"/>
    <w:rsid w:val="00D23A2B"/>
    <w:rsid w:val="00D57D01"/>
    <w:rsid w:val="00DA15AB"/>
    <w:rsid w:val="00DA726D"/>
    <w:rsid w:val="00DF3DAE"/>
    <w:rsid w:val="00E01D8B"/>
    <w:rsid w:val="00E1240D"/>
    <w:rsid w:val="00E41260"/>
    <w:rsid w:val="00E501D2"/>
    <w:rsid w:val="00E82D14"/>
    <w:rsid w:val="00F00020"/>
    <w:rsid w:val="00F14259"/>
    <w:rsid w:val="00F75005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7BAC"/>
  <w15:chartTrackingRefBased/>
  <w15:docId w15:val="{541179C3-975A-4784-8EC8-385C59D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57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0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00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1D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1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1D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ples</cp:lastModifiedBy>
  <cp:revision>3</cp:revision>
  <cp:lastPrinted>2023-06-27T01:25:00Z</cp:lastPrinted>
  <dcterms:created xsi:type="dcterms:W3CDTF">2025-06-26T09:18:00Z</dcterms:created>
  <dcterms:modified xsi:type="dcterms:W3CDTF">2025-06-26T09:19:00Z</dcterms:modified>
</cp:coreProperties>
</file>